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E9787" w14:textId="1DB3160B" w:rsidR="007126BA" w:rsidRDefault="007126BA" w:rsidP="007126B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E9D304B" wp14:editId="7F5291DF">
            <wp:extent cx="2371725" cy="1314450"/>
            <wp:effectExtent l="0" t="0" r="0" b="0"/>
            <wp:docPr id="1044959646" name="Picture 1044959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57468" w14:textId="77777777" w:rsidR="007126BA" w:rsidRDefault="007126BA" w:rsidP="007126B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616B8D" w14:textId="3527CD22" w:rsidR="007126BA" w:rsidRDefault="007126BA" w:rsidP="007126B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REQUERIMENTO DE GASTOS</w:t>
      </w:r>
    </w:p>
    <w:p w14:paraId="3EEF9FB2" w14:textId="77777777" w:rsidR="007126BA" w:rsidRDefault="007126BA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822F37" w14:textId="77777777" w:rsidR="007126BA" w:rsidRDefault="00F02EB9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D62">
        <w:rPr>
          <w:rFonts w:ascii="Times New Roman" w:hAnsi="Times New Roman" w:cs="Times New Roman"/>
          <w:sz w:val="24"/>
          <w:szCs w:val="24"/>
        </w:rPr>
        <w:t>Eu, (Nome) _____________________</w:t>
      </w:r>
      <w:r w:rsidR="007126BA">
        <w:rPr>
          <w:rFonts w:ascii="Times New Roman" w:hAnsi="Times New Roman" w:cs="Times New Roman"/>
          <w:sz w:val="24"/>
          <w:szCs w:val="24"/>
        </w:rPr>
        <w:t>___________</w:t>
      </w:r>
      <w:r w:rsidRPr="00134D62">
        <w:rPr>
          <w:rFonts w:ascii="Times New Roman" w:hAnsi="Times New Roman" w:cs="Times New Roman"/>
          <w:sz w:val="24"/>
          <w:szCs w:val="24"/>
        </w:rPr>
        <w:t xml:space="preserve">, (Cargo) _____________________ da Direção/secretaria _____________________, venho por este meio requerer o gasto de (valor) _____________________ </w:t>
      </w:r>
    </w:p>
    <w:p w14:paraId="5D01A398" w14:textId="22EDEFD0" w:rsidR="007126BA" w:rsidRDefault="007126BA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D62">
        <w:rPr>
          <w:rFonts w:ascii="Times New Roman" w:hAnsi="Times New Roman" w:cs="Times New Roman"/>
          <w:sz w:val="24"/>
          <w:szCs w:val="24"/>
        </w:rPr>
        <w:t>P</w:t>
      </w:r>
      <w:r w:rsidR="00134D62" w:rsidRPr="00134D62">
        <w:rPr>
          <w:rFonts w:ascii="Times New Roman" w:hAnsi="Times New Roman" w:cs="Times New Roman"/>
          <w:sz w:val="24"/>
          <w:szCs w:val="24"/>
        </w:rPr>
        <w:t>ara(razão):_____________________________________________________________</w:t>
      </w:r>
    </w:p>
    <w:p w14:paraId="1E8873EC" w14:textId="6A7C6B4A" w:rsidR="008525D9" w:rsidRDefault="00134D62" w:rsidP="007126BA">
      <w:pPr>
        <w:spacing w:before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D62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 w:rsidR="007126BA">
        <w:rPr>
          <w:rFonts w:ascii="Times New Roman" w:hAnsi="Times New Roman" w:cs="Times New Roman"/>
          <w:sz w:val="24"/>
          <w:szCs w:val="24"/>
        </w:rPr>
        <w:t>_</w:t>
      </w:r>
      <w:r w:rsidRPr="00134D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7126BA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_. Este gasto foi autorizado por (órgão ou pessoa competente, se aplicável):</w:t>
      </w:r>
    </w:p>
    <w:p w14:paraId="119958AD" w14:textId="42EBA68F" w:rsidR="00134D62" w:rsidRDefault="00134D62" w:rsidP="00134D62">
      <w:pPr>
        <w:pBdr>
          <w:bottom w:val="single" w:sz="6" w:space="1" w:color="auto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040DE0" w14:textId="548ABD35" w:rsidR="00134D62" w:rsidRDefault="00134D62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896FE5" w14:textId="19EBB8F4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Data:</w:t>
      </w:r>
    </w:p>
    <w:p w14:paraId="032326E9" w14:textId="08743C1C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Assinatura:</w:t>
      </w:r>
    </w:p>
    <w:p w14:paraId="23F741D8" w14:textId="5FA5B4B6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12A1A0" w14:textId="2CCF6C77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80D617" w14:textId="65A2076C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0396A0" w14:textId="68B62A2D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7CE713" w14:textId="65B99EDD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071C2" w14:textId="1AE8E16B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1C735A" w14:textId="2582275A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2C71A7" w14:textId="7D10D1DB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4FB5A0" w14:textId="6C4F667E" w:rsidR="007126BA" w:rsidRDefault="007126BA" w:rsidP="007126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54FBD1" wp14:editId="024D58AC">
            <wp:extent cx="2371725" cy="1314450"/>
            <wp:effectExtent l="0" t="0" r="0" b="0"/>
            <wp:docPr id="1" name="Picture 1044959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BEFD4" w14:textId="73C6C8CF" w:rsidR="007126BA" w:rsidRDefault="007126BA" w:rsidP="007126B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12AA1B" w14:textId="77777777" w:rsidR="00E07655" w:rsidRDefault="00E07655" w:rsidP="007126B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034BB3" w14:textId="5FF36504" w:rsidR="007126BA" w:rsidRDefault="00E07655" w:rsidP="007126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REQUERIMENTO DE REEMBOLSO</w:t>
      </w:r>
    </w:p>
    <w:p w14:paraId="1A38B431" w14:textId="77777777" w:rsidR="007126BA" w:rsidRDefault="007126BA" w:rsidP="00F02EB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53C9CB" w14:textId="2E214D90" w:rsidR="00E07655" w:rsidRDefault="00134D62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D62">
        <w:rPr>
          <w:rFonts w:ascii="Times New Roman" w:hAnsi="Times New Roman" w:cs="Times New Roman"/>
          <w:sz w:val="24"/>
          <w:szCs w:val="24"/>
        </w:rPr>
        <w:t>Eu, (Nome) _____________________</w:t>
      </w:r>
      <w:r w:rsidR="00E07655">
        <w:rPr>
          <w:rFonts w:ascii="Times New Roman" w:hAnsi="Times New Roman" w:cs="Times New Roman"/>
          <w:sz w:val="24"/>
          <w:szCs w:val="24"/>
        </w:rPr>
        <w:t>___________</w:t>
      </w:r>
      <w:r w:rsidRPr="00134D62">
        <w:rPr>
          <w:rFonts w:ascii="Times New Roman" w:hAnsi="Times New Roman" w:cs="Times New Roman"/>
          <w:sz w:val="24"/>
          <w:szCs w:val="24"/>
        </w:rPr>
        <w:t xml:space="preserve">, (Cargo) _____________________ da Direção/secretaria _____________________, venho por este meio requerer o </w:t>
      </w:r>
      <w:r>
        <w:rPr>
          <w:rFonts w:ascii="Times New Roman" w:hAnsi="Times New Roman" w:cs="Times New Roman"/>
          <w:sz w:val="24"/>
          <w:szCs w:val="24"/>
        </w:rPr>
        <w:t>reembolso</w:t>
      </w:r>
      <w:r w:rsidRPr="00134D62">
        <w:rPr>
          <w:rFonts w:ascii="Times New Roman" w:hAnsi="Times New Roman" w:cs="Times New Roman"/>
          <w:sz w:val="24"/>
          <w:szCs w:val="24"/>
        </w:rPr>
        <w:t xml:space="preserve"> de (valor) _____________________ </w:t>
      </w:r>
      <w:r>
        <w:rPr>
          <w:rFonts w:ascii="Times New Roman" w:hAnsi="Times New Roman" w:cs="Times New Roman"/>
          <w:sz w:val="24"/>
          <w:szCs w:val="24"/>
        </w:rPr>
        <w:t>gasto por mim em nome do NELB em razão de</w:t>
      </w:r>
      <w:r w:rsidR="00E07655">
        <w:rPr>
          <w:rFonts w:ascii="Times New Roman" w:hAnsi="Times New Roman" w:cs="Times New Roman"/>
          <w:sz w:val="24"/>
          <w:szCs w:val="24"/>
        </w:rPr>
        <w:t xml:space="preserve"> </w:t>
      </w:r>
      <w:r w:rsidRPr="00134D62">
        <w:rPr>
          <w:rFonts w:ascii="Times New Roman" w:hAnsi="Times New Roman" w:cs="Times New Roman"/>
          <w:sz w:val="24"/>
          <w:szCs w:val="24"/>
        </w:rPr>
        <w:t>(razão):________________________________________________________</w:t>
      </w:r>
    </w:p>
    <w:p w14:paraId="53E714D7" w14:textId="77777777" w:rsidR="00E07655" w:rsidRDefault="00134D62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D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____________________________________. Este gasto foi autorizado por (órgão ou pessoa competente, se aplicável): </w:t>
      </w:r>
    </w:p>
    <w:p w14:paraId="661C2D65" w14:textId="3F28861A" w:rsidR="00134D62" w:rsidRDefault="00E07655" w:rsidP="00134D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r w:rsidR="00134D62">
        <w:rPr>
          <w:rFonts w:ascii="Times New Roman" w:hAnsi="Times New Roman" w:cs="Times New Roman"/>
          <w:sz w:val="24"/>
          <w:szCs w:val="24"/>
        </w:rPr>
        <w:t>____________.</w:t>
      </w:r>
    </w:p>
    <w:p w14:paraId="7B93E50B" w14:textId="77777777" w:rsidR="00E07655" w:rsidRDefault="00E07655" w:rsidP="00E0765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45646D" w14:textId="17E65D3E" w:rsidR="00E07655" w:rsidRDefault="00E07655" w:rsidP="00E076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Data:</w:t>
      </w:r>
    </w:p>
    <w:p w14:paraId="132A74C1" w14:textId="77777777" w:rsidR="00E07655" w:rsidRDefault="00E07655" w:rsidP="00E076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Assinatura:</w:t>
      </w:r>
    </w:p>
    <w:p w14:paraId="5ECDCAB5" w14:textId="77777777" w:rsidR="00E07655" w:rsidRDefault="00E07655" w:rsidP="00E0765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6E2F5F" w14:textId="77777777" w:rsidR="00134D62" w:rsidRDefault="00134D62" w:rsidP="00F02EB9">
      <w:pPr>
        <w:jc w:val="both"/>
      </w:pPr>
    </w:p>
    <w:sectPr w:rsidR="00134D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B9"/>
    <w:rsid w:val="00134D62"/>
    <w:rsid w:val="007126BA"/>
    <w:rsid w:val="008525D9"/>
    <w:rsid w:val="00E07655"/>
    <w:rsid w:val="00F0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B026"/>
  <w15:chartTrackingRefBased/>
  <w15:docId w15:val="{EE895AA2-119F-4492-95C8-D927DE829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54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48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76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651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6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saldanha matos</dc:creator>
  <cp:keywords/>
  <dc:description/>
  <cp:lastModifiedBy>Joice Bernardo Do Carmo</cp:lastModifiedBy>
  <cp:revision>2</cp:revision>
  <dcterms:created xsi:type="dcterms:W3CDTF">2021-07-29T16:19:00Z</dcterms:created>
  <dcterms:modified xsi:type="dcterms:W3CDTF">2022-03-21T15:45:00Z</dcterms:modified>
</cp:coreProperties>
</file>